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717E" w14:textId="503DF20C" w:rsidR="00C90602" w:rsidRDefault="00B07C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 maggio </w:t>
      </w:r>
    </w:p>
    <w:p w14:paraId="737B8508" w14:textId="64AB7978" w:rsidR="00B07C67" w:rsidRDefault="00B07C67">
      <w:pPr>
        <w:rPr>
          <w:rFonts w:ascii="Comic Sans MS" w:hAnsi="Comic Sans MS"/>
        </w:rPr>
      </w:pPr>
    </w:p>
    <w:p w14:paraId="215FCA49" w14:textId="6D9CE239" w:rsidR="00B07C67" w:rsidRDefault="00B07C67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IL RACCONTO DI AVVENTURA </w:t>
      </w:r>
    </w:p>
    <w:p w14:paraId="369F8A76" w14:textId="218F9E1F" w:rsidR="00B07C67" w:rsidRDefault="00B07C67">
      <w:pPr>
        <w:rPr>
          <w:rFonts w:ascii="Comic Sans MS" w:hAnsi="Comic Sans MS"/>
          <w:color w:val="FF0000"/>
        </w:rPr>
      </w:pPr>
    </w:p>
    <w:p w14:paraId="1DB1C928" w14:textId="778E4959" w:rsidR="00B07C67" w:rsidRDefault="00B07C67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ATTIVITA’ </w:t>
      </w:r>
      <w:r w:rsidR="00E51816">
        <w:rPr>
          <w:rFonts w:ascii="Comic Sans MS" w:hAnsi="Comic Sans MS"/>
          <w:color w:val="000000" w:themeColor="text1"/>
        </w:rPr>
        <w:t xml:space="preserve"> </w:t>
      </w:r>
    </w:p>
    <w:p w14:paraId="5D48BAFE" w14:textId="6D37899C" w:rsidR="00B07C67" w:rsidRPr="00B07C67" w:rsidRDefault="00B07C67" w:rsidP="00B07C67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LEGGI IL RACCONTO “ UN INCONTRO TERRIBILE” CHE TROVI NEL FILE ALLEGATO E FAI UN BREVISSIMO RIASSUNTO  (</w:t>
      </w:r>
      <w:r>
        <w:rPr>
          <w:rFonts w:ascii="Comic Sans MS" w:hAnsi="Comic Sans MS"/>
          <w:color w:val="000000" w:themeColor="text1"/>
        </w:rPr>
        <w:t xml:space="preserve"> ricorda la regola di NON USARE IL DISCORSO DIRETTO e NON SCRIVERE IN PRIMA PERSONA .. usa espressioni come “il </w:t>
      </w:r>
      <w:proofErr w:type="spellStart"/>
      <w:r>
        <w:rPr>
          <w:rFonts w:ascii="Comic Sans MS" w:hAnsi="Comic Sans MS"/>
          <w:color w:val="000000" w:themeColor="text1"/>
        </w:rPr>
        <w:t>bambino..il</w:t>
      </w:r>
      <w:proofErr w:type="spellEnd"/>
      <w:r>
        <w:rPr>
          <w:rFonts w:ascii="Comic Sans MS" w:hAnsi="Comic Sans MS"/>
          <w:color w:val="000000" w:themeColor="text1"/>
        </w:rPr>
        <w:t xml:space="preserve"> protagonista.. FAI ATTENZIONE AI TEMPI DEI VERBI  se scegli di raccontare al tempo presente fallo per tutto il testo, così come se scegli il passato ) </w:t>
      </w:r>
      <w:r w:rsidR="00E51816">
        <w:rPr>
          <w:rFonts w:ascii="Comic Sans MS" w:hAnsi="Comic Sans MS"/>
          <w:color w:val="000000" w:themeColor="text1"/>
        </w:rPr>
        <w:t xml:space="preserve"> - puoi scrivere qui sotto </w:t>
      </w:r>
    </w:p>
    <w:p w14:paraId="0DD80704" w14:textId="15D14AA7" w:rsidR="00B07C67" w:rsidRDefault="00B07C67" w:rsidP="00B07C67">
      <w:pPr>
        <w:rPr>
          <w:rFonts w:ascii="Comic Sans MS" w:hAnsi="Comic Sans MS"/>
          <w:b/>
          <w:bCs/>
          <w:color w:val="000000" w:themeColor="text1"/>
        </w:rPr>
      </w:pPr>
    </w:p>
    <w:p w14:paraId="1929A1EA" w14:textId="1126677A" w:rsidR="00B07C67" w:rsidRDefault="00B07C67" w:rsidP="00B07C67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LEGGI IL RACCONTO “IN PARTENZA PER LA CINA “ ( LA TROVI NEL FILE ALLEGATO)  E RISPONDI ALLE DOMANDE</w:t>
      </w:r>
      <w:r w:rsidR="00E51816">
        <w:rPr>
          <w:rFonts w:ascii="Comic Sans MS" w:hAnsi="Comic Sans MS"/>
          <w:b/>
          <w:bCs/>
          <w:color w:val="000000" w:themeColor="text1"/>
        </w:rPr>
        <w:t xml:space="preserve"> ( dove serve metti una x )</w:t>
      </w:r>
    </w:p>
    <w:p w14:paraId="19CB8637" w14:textId="77777777" w:rsidR="00B07C67" w:rsidRPr="00B07C67" w:rsidRDefault="00B07C67" w:rsidP="00B07C67">
      <w:pPr>
        <w:pStyle w:val="Paragrafoelenco"/>
        <w:rPr>
          <w:rFonts w:ascii="Comic Sans MS" w:hAnsi="Comic Sans MS"/>
          <w:b/>
          <w:bCs/>
          <w:color w:val="000000" w:themeColor="text1"/>
        </w:rPr>
      </w:pPr>
    </w:p>
    <w:p w14:paraId="4D15F436" w14:textId="095C7962" w:rsidR="00B07C67" w:rsidRDefault="00B07C67" w:rsidP="00B07C67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Puoi rispondere utilizzando il file allegato (usando le note come facciamo a lezione ), puoi stampare e inviare la foto , puoi usare questo file , di seguito sono riportate le stesse domand</w:t>
      </w:r>
      <w:r w:rsidR="00120870">
        <w:rPr>
          <w:rFonts w:ascii="Comic Sans MS" w:hAnsi="Comic Sans MS"/>
          <w:color w:val="000000" w:themeColor="text1"/>
        </w:rPr>
        <w:t xml:space="preserve">e </w:t>
      </w:r>
    </w:p>
    <w:p w14:paraId="25E19481" w14:textId="7A1A975E" w:rsidR="00120870" w:rsidRDefault="00120870" w:rsidP="00120870">
      <w:pPr>
        <w:rPr>
          <w:rFonts w:ascii="Comic Sans MS" w:hAnsi="Comic Sans MS"/>
          <w:color w:val="000000" w:themeColor="text1"/>
        </w:rPr>
      </w:pPr>
    </w:p>
    <w:p w14:paraId="692DF804" w14:textId="22656E8D" w:rsidR="00120870" w:rsidRDefault="00120870" w:rsidP="00120870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QUESTO RACCONTO E’ NARRATO </w:t>
      </w:r>
    </w:p>
    <w:p w14:paraId="284ED138" w14:textId="6ECAEFA3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 prima persona </w:t>
      </w:r>
    </w:p>
    <w:p w14:paraId="7A583447" w14:textId="0E365539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 terza persona </w:t>
      </w:r>
    </w:p>
    <w:p w14:paraId="5570324A" w14:textId="77777777" w:rsidR="00120870" w:rsidRDefault="00120870" w:rsidP="00120870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45BEF8A5" w14:textId="7E00E1A1" w:rsidR="00120870" w:rsidRDefault="00120870" w:rsidP="00120870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IL RACCONTO INIZIA CON LA FRASE “ANNIE INFILO’ IL NASO NELLA CAMERA DI SUO FRATELLO” . QUESTO INIZIO HA L’EFFETTO DI: </w:t>
      </w:r>
    </w:p>
    <w:p w14:paraId="02DCC784" w14:textId="4485537D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Infastidire il lettore</w:t>
      </w:r>
    </w:p>
    <w:p w14:paraId="49E0C5EA" w14:textId="3906DA50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Incuriosire il lettore</w:t>
      </w:r>
    </w:p>
    <w:p w14:paraId="56F20B00" w14:textId="20411CF8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Allontanare il lettore </w:t>
      </w:r>
    </w:p>
    <w:p w14:paraId="7D01200B" w14:textId="7A671DC0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Divertire il lettore </w:t>
      </w:r>
    </w:p>
    <w:p w14:paraId="60ED4822" w14:textId="2789B005" w:rsidR="00120870" w:rsidRDefault="00120870" w:rsidP="00120870">
      <w:pPr>
        <w:rPr>
          <w:rFonts w:ascii="Comic Sans MS" w:hAnsi="Comic Sans MS"/>
          <w:color w:val="000000" w:themeColor="text1"/>
        </w:rPr>
      </w:pPr>
    </w:p>
    <w:p w14:paraId="68327B6B" w14:textId="0F59AE2A" w:rsidR="00120870" w:rsidRDefault="00120870" w:rsidP="00120870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DI QUALE MATERIALE E’ FATTA LA TESSERA DELLA BIBLIOTECA SEGRETA?</w:t>
      </w:r>
    </w:p>
    <w:p w14:paraId="7E7B2A51" w14:textId="10868CC3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Legno</w:t>
      </w:r>
    </w:p>
    <w:p w14:paraId="65B1FAF3" w14:textId="17223D82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Carta</w:t>
      </w:r>
    </w:p>
    <w:p w14:paraId="352CF822" w14:textId="6A6BF6E1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Metallo</w:t>
      </w:r>
    </w:p>
    <w:p w14:paraId="040D889A" w14:textId="1E31A71D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Plastica</w:t>
      </w:r>
    </w:p>
    <w:p w14:paraId="71E4B848" w14:textId="77777777" w:rsidR="00120870" w:rsidRDefault="00120870" w:rsidP="00120870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3EDE34C8" w14:textId="77777777" w:rsidR="00120870" w:rsidRDefault="00120870" w:rsidP="00120870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1534650E" w14:textId="392BC1CD" w:rsidR="00120870" w:rsidRDefault="00120870" w:rsidP="00120870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CHE COSA METTE JACK NELLO ZAINETTO? </w:t>
      </w:r>
    </w:p>
    <w:p w14:paraId="5EB699A8" w14:textId="09611DAE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Diario, matita</w:t>
      </w:r>
    </w:p>
    <w:p w14:paraId="6DBC52D5" w14:textId="6A354C7F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Diario, matita, tessera, </w:t>
      </w:r>
    </w:p>
    <w:p w14:paraId="19C495F5" w14:textId="29230AC7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Diario, tessera</w:t>
      </w:r>
    </w:p>
    <w:p w14:paraId="4061352E" w14:textId="42571F0C" w:rsidR="00120870" w:rsidRDefault="00120870" w:rsidP="00120870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Diario, matita, penna</w:t>
      </w:r>
    </w:p>
    <w:p w14:paraId="234EDC76" w14:textId="77777777" w:rsidR="00120870" w:rsidRDefault="00120870" w:rsidP="00120870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514C2881" w14:textId="5957450F" w:rsidR="00120870" w:rsidRDefault="00120870" w:rsidP="00120870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SCRIVI SOTTO A </w:t>
      </w:r>
      <w:r w:rsidR="00423673">
        <w:rPr>
          <w:rFonts w:ascii="Comic Sans MS" w:hAnsi="Comic Sans MS"/>
          <w:color w:val="000000" w:themeColor="text1"/>
        </w:rPr>
        <w:t xml:space="preserve">OGNI FRASE  IL NOME DI CHI LA PRONUNCIA ( è IMPORTANTE che tu rilegga il testo per rispondere alle domande )  : </w:t>
      </w:r>
    </w:p>
    <w:p w14:paraId="04013A07" w14:textId="77777777" w:rsidR="00423673" w:rsidRDefault="00423673" w:rsidP="00423673">
      <w:pPr>
        <w:pStyle w:val="Paragrafoelenco"/>
        <w:rPr>
          <w:rFonts w:ascii="Comic Sans MS" w:hAnsi="Comic Sans MS"/>
          <w:color w:val="000000" w:themeColor="text1"/>
        </w:rPr>
      </w:pPr>
    </w:p>
    <w:p w14:paraId="479C767C" w14:textId="006FBDF3" w:rsidR="00423673" w:rsidRDefault="00423673" w:rsidP="00423673">
      <w:pPr>
        <w:pStyle w:val="Paragrafoelenco"/>
        <w:numPr>
          <w:ilvl w:val="0"/>
          <w:numId w:val="5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DOVE ANDATE RAGAZZI?</w:t>
      </w:r>
    </w:p>
    <w:p w14:paraId="59D6B54B" w14:textId="77777777" w:rsidR="00423673" w:rsidRDefault="00423673" w:rsidP="00423673">
      <w:pPr>
        <w:pStyle w:val="Paragrafoelenco"/>
        <w:ind w:left="2520"/>
        <w:rPr>
          <w:rFonts w:ascii="Comic Sans MS" w:hAnsi="Comic Sans MS"/>
          <w:b/>
          <w:bCs/>
          <w:color w:val="000000" w:themeColor="text1"/>
        </w:rPr>
      </w:pPr>
    </w:p>
    <w:p w14:paraId="136CEC24" w14:textId="777B89D0" w:rsidR="00423673" w:rsidRDefault="00423673" w:rsidP="00423673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 </w:t>
      </w:r>
    </w:p>
    <w:p w14:paraId="5962DF9B" w14:textId="3E1BCF66" w:rsidR="00423673" w:rsidRDefault="00423673" w:rsidP="00423673">
      <w:pPr>
        <w:pStyle w:val="Paragrafoelenco"/>
        <w:numPr>
          <w:ilvl w:val="0"/>
          <w:numId w:val="5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IN CINA!</w:t>
      </w:r>
    </w:p>
    <w:p w14:paraId="4BF04004" w14:textId="40C7A6A5" w:rsidR="00423673" w:rsidRDefault="00423673" w:rsidP="00423673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</w:t>
      </w:r>
    </w:p>
    <w:p w14:paraId="4650E47A" w14:textId="0F204C17" w:rsidR="00423673" w:rsidRDefault="00423673" w:rsidP="00423673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ALLA RIGA 18 VI E’ UNA RICHIESTA DI JACK ALLA MADRE. QUALE ?  ( cosa chiede Jack alla mamma? Leggi alla  riga 18) </w:t>
      </w:r>
    </w:p>
    <w:p w14:paraId="6513C32E" w14:textId="2F5C88D4" w:rsidR="00423673" w:rsidRDefault="00423673" w:rsidP="00423673">
      <w:pPr>
        <w:rPr>
          <w:rFonts w:ascii="Comic Sans MS" w:hAnsi="Comic Sans MS"/>
          <w:color w:val="000000" w:themeColor="text1"/>
        </w:rPr>
      </w:pPr>
    </w:p>
    <w:p w14:paraId="0BF9F77F" w14:textId="0F988BBF" w:rsidR="00423673" w:rsidRDefault="00423673" w:rsidP="00423673">
      <w:pPr>
        <w:rPr>
          <w:rFonts w:ascii="Comic Sans MS" w:hAnsi="Comic Sans MS"/>
          <w:color w:val="000000" w:themeColor="text1"/>
        </w:rPr>
      </w:pPr>
    </w:p>
    <w:p w14:paraId="6A35D23C" w14:textId="2DCF3C50" w:rsidR="00423673" w:rsidRDefault="00423673" w:rsidP="00423673">
      <w:pPr>
        <w:rPr>
          <w:rFonts w:ascii="Comic Sans MS" w:hAnsi="Comic Sans MS"/>
          <w:color w:val="000000" w:themeColor="text1"/>
        </w:rPr>
      </w:pPr>
    </w:p>
    <w:p w14:paraId="02498DDA" w14:textId="5AD38DEE" w:rsidR="00423673" w:rsidRDefault="00423673" w:rsidP="00423673">
      <w:pPr>
        <w:rPr>
          <w:rFonts w:ascii="Comic Sans MS" w:hAnsi="Comic Sans MS"/>
          <w:color w:val="000000" w:themeColor="text1"/>
        </w:rPr>
      </w:pPr>
    </w:p>
    <w:p w14:paraId="00F8C3FA" w14:textId="6CEDBE02" w:rsidR="00423673" w:rsidRDefault="00423673" w:rsidP="00423673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NELLA RIGA 21 TROVI LA FRASE “ SE SAPESSE CHE NOI NON STIAMO AFFATTO SCHERZANDO ..” A CHE COSA SI RIFERISCE JACK ?</w:t>
      </w:r>
    </w:p>
    <w:p w14:paraId="779F55C6" w14:textId="77777777" w:rsidR="00423673" w:rsidRDefault="00423673" w:rsidP="00423673">
      <w:pPr>
        <w:pStyle w:val="Paragrafoelenco"/>
        <w:rPr>
          <w:rFonts w:ascii="Comic Sans MS" w:hAnsi="Comic Sans MS"/>
          <w:color w:val="000000" w:themeColor="text1"/>
        </w:rPr>
      </w:pPr>
    </w:p>
    <w:p w14:paraId="090B0892" w14:textId="44D904FC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 fatto che non sta partendo </w:t>
      </w:r>
    </w:p>
    <w:p w14:paraId="54A118E1" w14:textId="57071FE9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Al fatto che andrà nella Biblioteca Segreta</w:t>
      </w:r>
    </w:p>
    <w:p w14:paraId="47602082" w14:textId="193565EA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Al fatto che lui e Annie andranno in Cina </w:t>
      </w:r>
    </w:p>
    <w:p w14:paraId="30937110" w14:textId="77777777" w:rsidR="00423673" w:rsidRDefault="00423673" w:rsidP="00423673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2213300D" w14:textId="4CF23745" w:rsidR="00423673" w:rsidRDefault="00423673" w:rsidP="00423673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QUAL E’ IL NOME DEL BOSCO VERSO CUI SI INCAMMINANO JACK E ANNIE?</w:t>
      </w:r>
    </w:p>
    <w:p w14:paraId="033F1FC5" w14:textId="2CE33128" w:rsidR="00423673" w:rsidRDefault="00423673" w:rsidP="00423673">
      <w:pPr>
        <w:rPr>
          <w:rFonts w:ascii="Comic Sans MS" w:hAnsi="Comic Sans MS"/>
          <w:color w:val="000000" w:themeColor="text1"/>
        </w:rPr>
      </w:pPr>
    </w:p>
    <w:p w14:paraId="22E1A167" w14:textId="44F9A60A" w:rsidR="00423673" w:rsidRDefault="00423673" w:rsidP="00423673">
      <w:pPr>
        <w:rPr>
          <w:rFonts w:ascii="Comic Sans MS" w:hAnsi="Comic Sans MS"/>
          <w:color w:val="000000" w:themeColor="text1"/>
        </w:rPr>
      </w:pPr>
    </w:p>
    <w:p w14:paraId="38639B42" w14:textId="4C5D2D3A" w:rsidR="00423673" w:rsidRDefault="00423673" w:rsidP="00423673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 w:rsidRPr="00423673">
        <w:rPr>
          <w:rFonts w:ascii="Comic Sans MS" w:hAnsi="Comic Sans MS"/>
          <w:color w:val="000000" w:themeColor="text1"/>
        </w:rPr>
        <w:t xml:space="preserve">SOFFERMATI  </w:t>
      </w:r>
      <w:r>
        <w:rPr>
          <w:rFonts w:ascii="Comic Sans MS" w:hAnsi="Comic Sans MS"/>
          <w:color w:val="000000" w:themeColor="text1"/>
        </w:rPr>
        <w:t xml:space="preserve">( rileggi attentamente) SULLE RIGHE 24 -25 E PER CIASCUN SOGGETTO INDIVIDUA IL GIUSTO PREDICATO ( quale azione compie ) E SCRIVI VICINO </w:t>
      </w:r>
    </w:p>
    <w:p w14:paraId="1F4C7286" w14:textId="77777777" w:rsidR="00423673" w:rsidRDefault="00423673" w:rsidP="00423673">
      <w:pPr>
        <w:pStyle w:val="Paragrafoelenco"/>
        <w:rPr>
          <w:rFonts w:ascii="Comic Sans MS" w:hAnsi="Comic Sans MS"/>
          <w:color w:val="000000" w:themeColor="text1"/>
        </w:rPr>
      </w:pPr>
    </w:p>
    <w:p w14:paraId="5598B821" w14:textId="3A46FB3C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Il sole </w:t>
      </w:r>
    </w:p>
    <w:p w14:paraId="50210CAB" w14:textId="6CF8E858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Gli uccelli </w:t>
      </w:r>
    </w:p>
    <w:p w14:paraId="23F66092" w14:textId="3BA75441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 grilli </w:t>
      </w:r>
    </w:p>
    <w:p w14:paraId="1D581310" w14:textId="606FB3F6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I due fratelli </w:t>
      </w:r>
    </w:p>
    <w:p w14:paraId="3857C301" w14:textId="77777777" w:rsidR="00423673" w:rsidRDefault="00423673" w:rsidP="00423673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798F3468" w14:textId="36C21252" w:rsidR="00423673" w:rsidRDefault="00423673" w:rsidP="00423673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MORGANA DICE AI RAGAZZI CHE AVRANNO BISOGNO DI UNA COSA PER AFFRONTARE QUELL’AVVENTURA . DI CHE COSA?</w:t>
      </w:r>
    </w:p>
    <w:p w14:paraId="4E45AFBA" w14:textId="77777777" w:rsidR="00423673" w:rsidRDefault="00423673" w:rsidP="00423673">
      <w:pPr>
        <w:pStyle w:val="Paragrafoelenco"/>
        <w:rPr>
          <w:rFonts w:ascii="Comic Sans MS" w:hAnsi="Comic Sans MS"/>
          <w:color w:val="000000" w:themeColor="text1"/>
        </w:rPr>
      </w:pPr>
    </w:p>
    <w:p w14:paraId="36B0A1B6" w14:textId="1715E911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Forza</w:t>
      </w:r>
    </w:p>
    <w:p w14:paraId="4CCEAF92" w14:textId="09DB8C97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Intraprendenza </w:t>
      </w:r>
    </w:p>
    <w:p w14:paraId="46AD3BF2" w14:textId="3682587E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Coraggio</w:t>
      </w:r>
    </w:p>
    <w:p w14:paraId="5CF566CD" w14:textId="34710F09" w:rsidR="00423673" w:rsidRDefault="00423673" w:rsidP="00423673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Lealtà </w:t>
      </w:r>
    </w:p>
    <w:p w14:paraId="705AA31C" w14:textId="77777777" w:rsidR="00423673" w:rsidRDefault="00423673" w:rsidP="00423673">
      <w:pPr>
        <w:pStyle w:val="Paragrafoelenco"/>
        <w:ind w:left="1080"/>
        <w:rPr>
          <w:rFonts w:ascii="Comic Sans MS" w:hAnsi="Comic Sans MS"/>
          <w:color w:val="000000" w:themeColor="text1"/>
        </w:rPr>
      </w:pPr>
    </w:p>
    <w:p w14:paraId="0BAF11B3" w14:textId="35E3DCE0" w:rsidR="00423673" w:rsidRDefault="00E51816" w:rsidP="00423673">
      <w:pPr>
        <w:pStyle w:val="Paragrafoelenco"/>
        <w:numPr>
          <w:ilvl w:val="0"/>
          <w:numId w:val="3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VERSO LA FINE DELLA NARRAZIONE ANNIE SVELA LA VERA NATURA ( di che tipo di viaggio si tratta) DEL VIAGGIO. QUAL E’ ? </w:t>
      </w:r>
    </w:p>
    <w:p w14:paraId="019D3D85" w14:textId="77777777" w:rsidR="00E51816" w:rsidRDefault="00E51816" w:rsidP="00E51816">
      <w:pPr>
        <w:pStyle w:val="Paragrafoelenco"/>
        <w:rPr>
          <w:rFonts w:ascii="Comic Sans MS" w:hAnsi="Comic Sans MS"/>
          <w:color w:val="000000" w:themeColor="text1"/>
        </w:rPr>
      </w:pPr>
    </w:p>
    <w:p w14:paraId="6AC5F04C" w14:textId="3BE0ED2C" w:rsidR="00E51816" w:rsidRDefault="00E51816" w:rsidP="00E51816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 viaggio nel tempo </w:t>
      </w:r>
    </w:p>
    <w:p w14:paraId="3EF7722C" w14:textId="4FB32E1D" w:rsidR="00E51816" w:rsidRDefault="00E51816" w:rsidP="00E51816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 viaggio scolastico </w:t>
      </w:r>
    </w:p>
    <w:p w14:paraId="27FCF0C5" w14:textId="5AB808D8" w:rsidR="00E51816" w:rsidRDefault="00E51816" w:rsidP="00E51816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 viaggio con la famiglia </w:t>
      </w:r>
    </w:p>
    <w:p w14:paraId="61383729" w14:textId="1D934D9E" w:rsidR="00E51816" w:rsidRDefault="00E51816" w:rsidP="00E51816">
      <w:pPr>
        <w:pStyle w:val="Paragrafoelenco"/>
        <w:numPr>
          <w:ilvl w:val="0"/>
          <w:numId w:val="2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Un viaggio con la fantasia </w:t>
      </w:r>
    </w:p>
    <w:p w14:paraId="37157659" w14:textId="4A1C09D0" w:rsidR="00E51816" w:rsidRDefault="00E51816" w:rsidP="00E51816">
      <w:pPr>
        <w:rPr>
          <w:rFonts w:ascii="Comic Sans MS" w:hAnsi="Comic Sans MS"/>
          <w:color w:val="000000" w:themeColor="text1"/>
        </w:rPr>
      </w:pPr>
    </w:p>
    <w:p w14:paraId="30B15BA3" w14:textId="07811412" w:rsidR="00E51816" w:rsidRPr="00E51816" w:rsidRDefault="00E51816" w:rsidP="00E51816">
      <w:pPr>
        <w:pStyle w:val="Paragrafoelenco"/>
        <w:numPr>
          <w:ilvl w:val="0"/>
          <w:numId w:val="1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COPIA LA MAPPA CHE TROVI NEL FILE ALLEGATO </w:t>
      </w:r>
    </w:p>
    <w:p w14:paraId="19AD41AE" w14:textId="77777777" w:rsidR="00E51816" w:rsidRPr="00E51816" w:rsidRDefault="00E51816" w:rsidP="00E51816">
      <w:pPr>
        <w:rPr>
          <w:rFonts w:ascii="Comic Sans MS" w:hAnsi="Comic Sans MS"/>
          <w:color w:val="000000" w:themeColor="text1"/>
        </w:rPr>
      </w:pPr>
    </w:p>
    <w:p w14:paraId="1D84A8BF" w14:textId="77777777" w:rsidR="00B07C67" w:rsidRPr="00B07C67" w:rsidRDefault="00B07C67">
      <w:pPr>
        <w:rPr>
          <w:rFonts w:ascii="Comic Sans MS" w:hAnsi="Comic Sans MS"/>
        </w:rPr>
      </w:pPr>
    </w:p>
    <w:sectPr w:rsidR="00B07C67" w:rsidRPr="00B07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34A2F"/>
    <w:multiLevelType w:val="hybridMultilevel"/>
    <w:tmpl w:val="AE5814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814B9"/>
    <w:multiLevelType w:val="hybridMultilevel"/>
    <w:tmpl w:val="FE4AF8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55FED"/>
    <w:multiLevelType w:val="hybridMultilevel"/>
    <w:tmpl w:val="8250C310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7968EB"/>
    <w:multiLevelType w:val="hybridMultilevel"/>
    <w:tmpl w:val="B986E95C"/>
    <w:lvl w:ilvl="0" w:tplc="BDE22E96">
      <w:start w:val="2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2D53B1"/>
    <w:multiLevelType w:val="hybridMultilevel"/>
    <w:tmpl w:val="843A1A8E"/>
    <w:lvl w:ilvl="0" w:tplc="BDE22E96">
      <w:start w:val="2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02"/>
    <w:rsid w:val="00120870"/>
    <w:rsid w:val="00423673"/>
    <w:rsid w:val="00B07C67"/>
    <w:rsid w:val="00C90602"/>
    <w:rsid w:val="00E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8971"/>
  <w15:chartTrackingRefBased/>
  <w15:docId w15:val="{B64F5795-CDE3-4146-92D7-7A30917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2</cp:revision>
  <dcterms:created xsi:type="dcterms:W3CDTF">2020-05-14T05:50:00Z</dcterms:created>
  <dcterms:modified xsi:type="dcterms:W3CDTF">2020-05-14T06:28:00Z</dcterms:modified>
</cp:coreProperties>
</file>